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F9" w:rsidRDefault="00D836F9" w:rsidP="00D836F9">
      <w:pPr>
        <w:pStyle w:val="a3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D836F9" w:rsidRDefault="00D836F9" w:rsidP="00D836F9">
      <w:pPr>
        <w:pStyle w:val="a3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D836F9" w:rsidRDefault="00D836F9" w:rsidP="00D836F9">
      <w:pPr>
        <w:pStyle w:val="1"/>
        <w:tabs>
          <w:tab w:val="left" w:pos="4328"/>
        </w:tabs>
        <w:spacing w:before="0"/>
        <w:ind w:left="0"/>
      </w:pPr>
      <w:r>
        <w:t>Желтоқсан айы І</w:t>
      </w:r>
      <w:r>
        <w:rPr>
          <w:spacing w:val="1"/>
        </w:rPr>
        <w:t xml:space="preserve">-апта </w:t>
      </w:r>
    </w:p>
    <w:tbl>
      <w:tblPr>
        <w:tblStyle w:val="a6"/>
        <w:tblW w:w="15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984"/>
      </w:tblGrid>
      <w:tr w:rsidR="00D836F9" w:rsidTr="00D836F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30.11.2020ж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1.12.2020ж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2.12.2020ж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3.12.2020ж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4.12.2020ж</w:t>
            </w:r>
          </w:p>
        </w:tc>
      </w:tr>
      <w:tr w:rsidR="00D836F9" w:rsidRPr="00D836F9" w:rsidTr="00D836F9">
        <w:trPr>
          <w:trHeight w:val="1159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бақылау,ата-аналармен тығыз</w:t>
            </w:r>
            <w:r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және ата-ана қарым-қатынасындағы үлгі-өнегінің тәрбиелік ықпалын арттыру мақсатында «Мен әжеме көмектесемін», «Біздің отбасылық мереке», «Мамамның туған күніне не сыйлаймын» атты мазмұнды-рөльді ойындар ойнату, ойын арқылы әңгіме құрастыру, сөздік қорын молайту.</w:t>
            </w:r>
          </w:p>
        </w:tc>
      </w:tr>
      <w:tr w:rsidR="00D836F9" w:rsidTr="00D836F9">
        <w:trPr>
          <w:trHeight w:val="540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836F9" w:rsidTr="00D836F9">
        <w:trPr>
          <w:trHeight w:val="527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«Сізді өкпелету оңай ма?» Ұжым мүшелерінен тест алу. Эмоционалдық көңіл-күйлерін анықтау.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36F9" w:rsidTr="00D836F9">
        <w:trPr>
          <w:trHeight w:val="845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D836F9" w:rsidRPr="00D836F9" w:rsidTr="00D836F9">
        <w:trPr>
          <w:trHeight w:val="860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жиналысында «Ата-ана балабақшаға келгенше не үйретеді» тақырыбында  дөңгелек ұстел: пікір алмасу, психологиялық кеңес беру.</w:t>
            </w:r>
          </w:p>
        </w:tc>
      </w:tr>
      <w:tr w:rsidR="00D836F9" w:rsidTr="00D836F9">
        <w:trPr>
          <w:trHeight w:val="285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836F9" w:rsidRPr="00D836F9" w:rsidTr="00D836F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D836F9" w:rsidRDefault="00D836F9" w:rsidP="00D836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D836F9" w:rsidRDefault="00D836F9" w:rsidP="00D836F9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Педагог-психолог:                   _________________________________</w:t>
      </w:r>
    </w:p>
    <w:p w:rsidR="00D836F9" w:rsidRDefault="00D836F9" w:rsidP="00D836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D836F9" w:rsidRDefault="00D836F9" w:rsidP="00D836F9">
      <w:pPr>
        <w:pStyle w:val="a3"/>
        <w:spacing w:before="0"/>
        <w:jc w:val="center"/>
        <w:rPr>
          <w:b/>
        </w:rPr>
      </w:pPr>
      <w:r>
        <w:rPr>
          <w:b/>
        </w:rPr>
        <w:t xml:space="preserve">                                               </w:t>
      </w:r>
    </w:p>
    <w:p w:rsidR="00D836F9" w:rsidRDefault="00D836F9" w:rsidP="00D836F9">
      <w:pPr>
        <w:pStyle w:val="a3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D836F9" w:rsidRDefault="00D836F9" w:rsidP="00D836F9">
      <w:pPr>
        <w:pStyle w:val="a3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D836F9" w:rsidRDefault="00D836F9" w:rsidP="00D836F9">
      <w:pPr>
        <w:pStyle w:val="1"/>
        <w:tabs>
          <w:tab w:val="left" w:pos="4328"/>
        </w:tabs>
        <w:spacing w:before="0"/>
        <w:ind w:left="0"/>
      </w:pPr>
      <w:r>
        <w:t>Желтоқсан айы 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6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701"/>
      </w:tblGrid>
      <w:tr w:rsidR="00D836F9" w:rsidTr="00D836F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7.12.2020ж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8.12.2020ж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9.12.2020ж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10.12.2020ж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11.12.2020ж</w:t>
            </w:r>
          </w:p>
        </w:tc>
      </w:tr>
      <w:tr w:rsidR="00D836F9" w:rsidRPr="00D836F9" w:rsidTr="00D836F9">
        <w:trPr>
          <w:trHeight w:val="875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 ата-аналармен тығыз</w:t>
            </w:r>
            <w:r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жеке даму деңгейінің жетілуіне жағдай жасау.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терапиясы. «Ертегілер елінде» «Айналайын»орта тобындағы балаларға ертгілер айтқызу арқылы ойлау қабілетін, сөйлеу мәнерін қалыптастыру, жадына сақтау дағдысын арттыру.Оқу іс-әрекеттеріне қатыспайтын балаларға көңіл бөлу, ортаға бейімдеу.</w:t>
            </w:r>
          </w:p>
        </w:tc>
      </w:tr>
      <w:tr w:rsidR="00D836F9" w:rsidTr="00D836F9">
        <w:trPr>
          <w:trHeight w:val="846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836F9" w:rsidTr="00D836F9">
        <w:trPr>
          <w:trHeight w:val="670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«Гиперактивті баланы анықтау және ол балаға қалай көмектесуге болады?» Тәрбиешілерге арналған кеңес.</w:t>
            </w:r>
          </w:p>
        </w:tc>
      </w:tr>
      <w:tr w:rsidR="00D836F9" w:rsidTr="00D836F9">
        <w:trPr>
          <w:trHeight w:val="845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D836F9" w:rsidRPr="00D836F9" w:rsidTr="00D836F9">
        <w:trPr>
          <w:trHeight w:val="84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Психологиялық тұрғыдан даму дәрежесін тексеру нәтижесі бойынша төмен көрсеткіш алған балалармен дидактикалық ойындар бірге ойнау туралы ата-аналарға кеңес беру. </w:t>
            </w:r>
          </w:p>
        </w:tc>
      </w:tr>
      <w:tr w:rsidR="00D836F9" w:rsidTr="00D836F9">
        <w:trPr>
          <w:trHeight w:val="285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836F9" w:rsidRPr="00D836F9" w:rsidTr="00D836F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келген балалардың балабақшаға бейімдеу парағын толтыру</w:t>
            </w:r>
          </w:p>
        </w:tc>
      </w:tr>
    </w:tbl>
    <w:p w:rsidR="00D836F9" w:rsidRPr="00D836F9" w:rsidRDefault="00D836F9" w:rsidP="00D836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Педагог-психолог:                   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</w:p>
    <w:p w:rsidR="00D836F9" w:rsidRDefault="00D836F9" w:rsidP="00D836F9">
      <w:pPr>
        <w:pStyle w:val="a3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D836F9" w:rsidRDefault="00D836F9" w:rsidP="00D836F9">
      <w:pPr>
        <w:pStyle w:val="a3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D836F9" w:rsidRDefault="00D836F9" w:rsidP="00D836F9">
      <w:pPr>
        <w:pStyle w:val="1"/>
        <w:tabs>
          <w:tab w:val="left" w:pos="4328"/>
        </w:tabs>
        <w:spacing w:before="0"/>
        <w:ind w:left="0"/>
      </w:pPr>
      <w:r>
        <w:t>Желтоқсан айы ІІІ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6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551"/>
        <w:gridCol w:w="2161"/>
      </w:tblGrid>
      <w:tr w:rsidR="00D836F9" w:rsidTr="00D836F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14.12.2020ж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15.12.2020ж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16.12.2020ж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17.12.2020ж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\20.12.2020ж</w:t>
            </w:r>
          </w:p>
        </w:tc>
      </w:tr>
      <w:tr w:rsidR="00D836F9" w:rsidRPr="00D836F9" w:rsidTr="00D836F9">
        <w:trPr>
          <w:trHeight w:val="875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жеке даму деңгейінің жетілуіне жағдай жасау.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терапиясы. «Ертегілер елінде» «Балапан» кіші тобындағы балаларға ертегілер  айту ,ойлау қабілетін, сөйлеу мәнерін қалыптастыру, жадына сақтау дағдысын арттыру.</w:t>
            </w:r>
          </w:p>
        </w:tc>
      </w:tr>
      <w:tr w:rsidR="00D836F9" w:rsidTr="00D836F9">
        <w:trPr>
          <w:trHeight w:val="846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836F9" w:rsidTr="00D836F9">
        <w:trPr>
          <w:trHeight w:val="671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«Гиперактивті баланы анықтау және ол балаға қалай көмектесуге болады?» Тәрбиешілерге арналған кеңес.</w:t>
            </w:r>
          </w:p>
        </w:tc>
      </w:tr>
      <w:tr w:rsidR="00D836F9" w:rsidTr="00D836F9">
        <w:trPr>
          <w:trHeight w:val="845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D836F9" w:rsidRPr="00D836F9" w:rsidTr="00D836F9">
        <w:trPr>
          <w:trHeight w:val="84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Психологиялық тұрғыдан даму дәрежесін тексеру нәтижесі бойынша төмен көрсеткіш алған балалармен дидактикалық ойындар бірге ойнау туралы ата-аналарға кеңес беру. </w:t>
            </w:r>
          </w:p>
        </w:tc>
      </w:tr>
      <w:tr w:rsidR="00D836F9" w:rsidTr="00D836F9">
        <w:trPr>
          <w:trHeight w:val="690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836F9" w:rsidRPr="00D836F9" w:rsidTr="00D836F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D836F9" w:rsidRDefault="00D836F9" w:rsidP="00D836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D836F9" w:rsidRDefault="00D836F9" w:rsidP="00D836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Педагог-психолог:                   _________________________________</w:t>
      </w:r>
    </w:p>
    <w:p w:rsidR="00D836F9" w:rsidRDefault="00D836F9" w:rsidP="00D836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D836F9" w:rsidRDefault="00D836F9" w:rsidP="00D836F9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</w:t>
      </w:r>
    </w:p>
    <w:p w:rsidR="00D836F9" w:rsidRDefault="00D836F9" w:rsidP="00D836F9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36F9" w:rsidRDefault="00D836F9" w:rsidP="00D836F9">
      <w:pPr>
        <w:pStyle w:val="a3"/>
        <w:spacing w:before="0"/>
        <w:jc w:val="center"/>
        <w:rPr>
          <w:b/>
        </w:rPr>
      </w:pPr>
      <w:r>
        <w:rPr>
          <w:b/>
        </w:rPr>
        <w:t xml:space="preserve">                              2020-2021 оқу жылына арналған циклограмма</w:t>
      </w:r>
    </w:p>
    <w:p w:rsidR="00D836F9" w:rsidRDefault="00D836F9" w:rsidP="00D836F9">
      <w:pPr>
        <w:pStyle w:val="a3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D836F9" w:rsidRDefault="00D836F9" w:rsidP="00D836F9">
      <w:pPr>
        <w:pStyle w:val="1"/>
        <w:tabs>
          <w:tab w:val="left" w:pos="4328"/>
        </w:tabs>
        <w:spacing w:before="0"/>
        <w:ind w:left="0"/>
      </w:pPr>
      <w:r>
        <w:t>Желтоқсан айы І</w:t>
      </w:r>
      <w:r>
        <w:rPr>
          <w:lang w:val="en-US"/>
        </w:rPr>
        <w:t>V</w:t>
      </w:r>
      <w:r>
        <w:rPr>
          <w:spacing w:val="1"/>
          <w:lang w:val="en-US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D836F9" w:rsidTr="00D836F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21.12.2020ж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22.12.2020ж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23.12.2020ж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24.12.2020ж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25.12.2020ж</w:t>
            </w:r>
          </w:p>
        </w:tc>
      </w:tr>
      <w:tr w:rsidR="00D836F9" w:rsidRPr="00D836F9" w:rsidTr="00D836F9">
        <w:trPr>
          <w:trHeight w:val="875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жеке даму деңгейінің жетілуіне жағдай жасау.Балалардың мерекелік іс-шараларда және оқу іс-әрекеті үстіндегі  мінез-құлықтарын бақылау.</w:t>
            </w:r>
          </w:p>
        </w:tc>
      </w:tr>
      <w:tr w:rsidR="00D836F9" w:rsidTr="00D836F9">
        <w:trPr>
          <w:trHeight w:val="846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 тобында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836F9" w:rsidRPr="00D836F9" w:rsidTr="00D836F9">
        <w:trPr>
          <w:trHeight w:val="670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топтың психологиялық климаты және диагностика нәтижелері бойынша кеңес беру.</w:t>
            </w:r>
          </w:p>
        </w:tc>
      </w:tr>
      <w:tr w:rsidR="00D836F9" w:rsidTr="00D836F9">
        <w:trPr>
          <w:trHeight w:val="845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D836F9" w:rsidRPr="00D836F9" w:rsidTr="00D836F9">
        <w:trPr>
          <w:trHeight w:val="766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тұрғыдан даму дәрежесін тексеру нәтижесі бойынша төмен көрсеткіш алған балалармен дидактикалық ойындар бірге ойнау туралы ата-аналарға кеңес беру.</w:t>
            </w:r>
          </w:p>
        </w:tc>
      </w:tr>
      <w:tr w:rsidR="00D836F9" w:rsidTr="00D836F9">
        <w:trPr>
          <w:trHeight w:val="285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D836F9" w:rsidRPr="00D836F9" w:rsidTr="00D836F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D836F9" w:rsidRDefault="00D836F9" w:rsidP="00D836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D836F9" w:rsidRDefault="00D836F9" w:rsidP="00D836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_________________________________</w:t>
      </w:r>
    </w:p>
    <w:p w:rsidR="00D836F9" w:rsidRDefault="00D836F9" w:rsidP="00D836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D836F9" w:rsidRDefault="00D836F9" w:rsidP="00D836F9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</w:t>
      </w:r>
    </w:p>
    <w:p w:rsidR="00D836F9" w:rsidRDefault="00D836F9" w:rsidP="00D836F9">
      <w:pPr>
        <w:pStyle w:val="a3"/>
        <w:spacing w:before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2020-2021 оқу жылына арналған циклограмма</w:t>
      </w:r>
    </w:p>
    <w:p w:rsidR="00D836F9" w:rsidRDefault="00D836F9" w:rsidP="00D836F9">
      <w:pPr>
        <w:pStyle w:val="a3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D836F9" w:rsidRDefault="00D836F9" w:rsidP="00D836F9">
      <w:pPr>
        <w:pStyle w:val="1"/>
        <w:tabs>
          <w:tab w:val="left" w:pos="4328"/>
        </w:tabs>
        <w:spacing w:before="0"/>
        <w:ind w:left="0"/>
        <w:rPr>
          <w:lang w:val="en-US"/>
        </w:rPr>
      </w:pPr>
      <w:r>
        <w:t xml:space="preserve">Желтоқсан айы </w:t>
      </w:r>
      <w:r>
        <w:rPr>
          <w:lang w:val="en-US"/>
        </w:rPr>
        <w:t>V</w:t>
      </w:r>
      <w:r>
        <w:rPr>
          <w:spacing w:val="1"/>
          <w:lang w:val="en-US"/>
        </w:rPr>
        <w:t>-</w:t>
      </w:r>
      <w:r>
        <w:t>апта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659"/>
      </w:tblGrid>
      <w:tr w:rsidR="00D836F9" w:rsidTr="00D836F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28.12.2020ж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29.12.2020ж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30.12.2020ж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31.12.2020ж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D836F9" w:rsidRDefault="00D836F9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1.01.2021ж</w:t>
            </w:r>
          </w:p>
        </w:tc>
      </w:tr>
      <w:tr w:rsidR="00D836F9" w:rsidRPr="00D836F9" w:rsidTr="00D836F9">
        <w:trPr>
          <w:trHeight w:val="875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 ,ата-аналармен тығыз</w:t>
            </w:r>
            <w:r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болу.</w:t>
            </w:r>
          </w:p>
        </w:tc>
      </w:tr>
      <w:tr w:rsidR="00D836F9" w:rsidTr="00D836F9">
        <w:trPr>
          <w:trHeight w:val="846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36F9" w:rsidRPr="00D836F9" w:rsidTr="00D836F9">
        <w:trPr>
          <w:trHeight w:val="893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тұрғыдан даму дәрежесін тексеру нәтижесі бойынша төмен көрсеткіш алған балалармен дидактикалық ойындар бірге ойнау туралы ата-аналарға кеңес беру.</w:t>
            </w:r>
          </w:p>
        </w:tc>
      </w:tr>
      <w:tr w:rsidR="00D836F9" w:rsidTr="00D836F9">
        <w:trPr>
          <w:trHeight w:val="845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36F9" w:rsidRPr="00D836F9" w:rsidTr="00D836F9">
        <w:trPr>
          <w:trHeight w:val="1092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тұрғыдан даму дәрежесін тексеру нәтижесі бойынша төмен көрсеткіш алған балалармен дидактикалық ойындар бірге ойнау туралы ата-аналарға кеңес беру.</w:t>
            </w:r>
          </w:p>
        </w:tc>
      </w:tr>
      <w:tr w:rsidR="00D836F9" w:rsidTr="00D836F9">
        <w:trPr>
          <w:trHeight w:val="285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6F9" w:rsidRDefault="00D836F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36F9" w:rsidTr="00D836F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6F9" w:rsidRDefault="00D836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836F9" w:rsidRDefault="00D836F9" w:rsidP="00D836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D836F9" w:rsidRDefault="00D836F9" w:rsidP="00D836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_________________________________</w:t>
      </w:r>
      <w:bookmarkStart w:id="0" w:name="_GoBack"/>
      <w:bookmarkEnd w:id="0"/>
    </w:p>
    <w:p w:rsidR="00B41A0E" w:rsidRDefault="00B41A0E"/>
    <w:sectPr w:rsidR="00B41A0E" w:rsidSect="00D836F9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32"/>
    <w:rsid w:val="00AA2C32"/>
    <w:rsid w:val="00B41A0E"/>
    <w:rsid w:val="00D8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F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836F9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36F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D836F9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836F9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No Spacing"/>
    <w:uiPriority w:val="1"/>
    <w:qFormat/>
    <w:rsid w:val="00D836F9"/>
    <w:pPr>
      <w:spacing w:after="0" w:line="240" w:lineRule="auto"/>
    </w:pPr>
  </w:style>
  <w:style w:type="table" w:styleId="a6">
    <w:name w:val="Table Grid"/>
    <w:basedOn w:val="a1"/>
    <w:uiPriority w:val="59"/>
    <w:rsid w:val="00D836F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F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836F9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36F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D836F9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836F9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No Spacing"/>
    <w:uiPriority w:val="1"/>
    <w:qFormat/>
    <w:rsid w:val="00D836F9"/>
    <w:pPr>
      <w:spacing w:after="0" w:line="240" w:lineRule="auto"/>
    </w:pPr>
  </w:style>
  <w:style w:type="table" w:styleId="a6">
    <w:name w:val="Table Grid"/>
    <w:basedOn w:val="a1"/>
    <w:uiPriority w:val="59"/>
    <w:rsid w:val="00D836F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2023-07-30T19:24:00Z</dcterms:created>
  <dcterms:modified xsi:type="dcterms:W3CDTF">2023-07-30T19:30:00Z</dcterms:modified>
</cp:coreProperties>
</file>